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01" w:rsidRPr="00312A1E" w:rsidRDefault="008C0901" w:rsidP="006C27B0">
      <w:pPr>
        <w:ind w:firstLineChars="0" w:firstLine="0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829"/>
        <w:gridCol w:w="4457"/>
      </w:tblGrid>
      <w:tr w:rsidR="006C27B0" w:rsidRPr="00312A1E" w:rsidTr="000E46AB">
        <w:tc>
          <w:tcPr>
            <w:tcW w:w="8286" w:type="dxa"/>
            <w:gridSpan w:val="2"/>
          </w:tcPr>
          <w:p w:rsidR="006C27B0" w:rsidRPr="00312A1E" w:rsidRDefault="0056629B" w:rsidP="006C27B0">
            <w:pPr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312A1E">
              <w:rPr>
                <w:rFonts w:ascii="Times New Roman" w:hAnsi="Times New Roman" w:cs="Times New Roman"/>
                <w:b/>
                <w:sz w:val="28"/>
              </w:rPr>
              <w:t>Robot</w:t>
            </w:r>
            <w:r w:rsidR="00543707" w:rsidRPr="00312A1E">
              <w:rPr>
                <w:rFonts w:ascii="Times New Roman" w:hAnsi="Times New Roman" w:cs="Times New Roman"/>
                <w:b/>
                <w:sz w:val="28"/>
              </w:rPr>
              <w:t>ics</w:t>
            </w:r>
            <w:r w:rsidRPr="00312A1E">
              <w:rPr>
                <w:rFonts w:ascii="Times New Roman" w:hAnsi="Times New Roman" w:cs="Times New Roman"/>
                <w:b/>
                <w:sz w:val="28"/>
              </w:rPr>
              <w:t xml:space="preserve"> and Intelligent Machine</w:t>
            </w:r>
            <w:r w:rsidR="007560CD" w:rsidRPr="00312A1E">
              <w:rPr>
                <w:rFonts w:ascii="Times New Roman" w:hAnsi="Times New Roman" w:cs="Times New Roman"/>
                <w:b/>
                <w:sz w:val="28"/>
              </w:rPr>
              <w:t>s</w:t>
            </w:r>
          </w:p>
        </w:tc>
      </w:tr>
      <w:tr w:rsidR="0080510D" w:rsidRPr="00312A1E" w:rsidTr="000E46AB">
        <w:tc>
          <w:tcPr>
            <w:tcW w:w="3829" w:type="dxa"/>
          </w:tcPr>
          <w:p w:rsidR="0080510D" w:rsidRPr="00312A1E" w:rsidRDefault="0080510D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Contact person:</w:t>
            </w:r>
            <w:r w:rsidR="0056629B" w:rsidRPr="00312A1E">
              <w:rPr>
                <w:rFonts w:ascii="Times New Roman" w:hAnsi="Times New Roman" w:cs="Times New Roman"/>
              </w:rPr>
              <w:t xml:space="preserve"> ZOU Jun</w:t>
            </w:r>
          </w:p>
        </w:tc>
        <w:tc>
          <w:tcPr>
            <w:tcW w:w="4457" w:type="dxa"/>
          </w:tcPr>
          <w:p w:rsidR="0080510D" w:rsidRPr="00312A1E" w:rsidRDefault="0080510D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Email:</w:t>
            </w:r>
            <w:r w:rsidR="0056629B" w:rsidRPr="00312A1E">
              <w:rPr>
                <w:rFonts w:ascii="Times New Roman" w:hAnsi="Times New Roman" w:cs="Times New Roman"/>
              </w:rPr>
              <w:t xml:space="preserve"> junzou@zju.edu.cn</w:t>
            </w:r>
          </w:p>
        </w:tc>
      </w:tr>
      <w:tr w:rsidR="006C27B0" w:rsidRPr="00312A1E" w:rsidTr="000E46AB">
        <w:tc>
          <w:tcPr>
            <w:tcW w:w="8286" w:type="dxa"/>
            <w:gridSpan w:val="2"/>
          </w:tcPr>
          <w:p w:rsidR="00254195" w:rsidRPr="00312A1E" w:rsidRDefault="00C87E69" w:rsidP="00254195">
            <w:pPr>
              <w:ind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312A1E">
              <w:rPr>
                <w:rFonts w:ascii="Times New Roman" w:hAnsi="Times New Roman" w:cs="Times New Roman"/>
                <w:b/>
                <w:sz w:val="28"/>
              </w:rPr>
              <w:t>Research background</w:t>
            </w:r>
            <w:r w:rsidR="006C27B0" w:rsidRPr="00312A1E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254195" w:rsidRPr="00312A1E" w:rsidRDefault="00254195" w:rsidP="00254195">
            <w:pPr>
              <w:ind w:firstLine="42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 xml:space="preserve">Zhejiang University was one of the prior universities in </w:t>
            </w:r>
            <w:r w:rsidR="007560CD" w:rsidRPr="00312A1E">
              <w:rPr>
                <w:rFonts w:ascii="Times New Roman" w:hAnsi="Times New Roman" w:cs="Times New Roman"/>
              </w:rPr>
              <w:t>the research on robotics and intelligent machines</w:t>
            </w:r>
            <w:r w:rsidRPr="00312A1E">
              <w:rPr>
                <w:rFonts w:ascii="Times New Roman" w:hAnsi="Times New Roman" w:cs="Times New Roman"/>
              </w:rPr>
              <w:t>. In early 1980s, it carried out the research on the industrial robot</w:t>
            </w:r>
            <w:r w:rsidR="007560CD" w:rsidRPr="00312A1E">
              <w:rPr>
                <w:rFonts w:ascii="Times New Roman" w:hAnsi="Times New Roman" w:cs="Times New Roman"/>
              </w:rPr>
              <w:t>s</w:t>
            </w:r>
            <w:r w:rsidRPr="00312A1E">
              <w:rPr>
                <w:rFonts w:ascii="Times New Roman" w:hAnsi="Times New Roman" w:cs="Times New Roman"/>
              </w:rPr>
              <w:t xml:space="preserve">. The earliest domestic </w:t>
            </w:r>
            <w:r w:rsidR="007C5568" w:rsidRPr="00312A1E">
              <w:rPr>
                <w:rFonts w:ascii="Times New Roman" w:hAnsi="Times New Roman" w:cs="Times New Roman"/>
              </w:rPr>
              <w:t>“</w:t>
            </w:r>
            <w:r w:rsidRPr="00312A1E">
              <w:rPr>
                <w:rFonts w:ascii="Times New Roman" w:hAnsi="Times New Roman" w:cs="Times New Roman"/>
              </w:rPr>
              <w:t>six degree of freedom series hydraulic mechanical arm</w:t>
            </w:r>
            <w:r w:rsidR="007C5568" w:rsidRPr="00312A1E">
              <w:rPr>
                <w:rFonts w:ascii="Times New Roman" w:hAnsi="Times New Roman" w:cs="Times New Roman"/>
              </w:rPr>
              <w:t>”</w:t>
            </w:r>
            <w:r w:rsidRPr="00312A1E">
              <w:rPr>
                <w:rFonts w:ascii="Times New Roman" w:hAnsi="Times New Roman" w:cs="Times New Roman"/>
              </w:rPr>
              <w:t xml:space="preserve"> was manufactured in th</w:t>
            </w:r>
            <w:r w:rsidR="00A6358D" w:rsidRPr="00312A1E">
              <w:rPr>
                <w:rFonts w:ascii="Times New Roman" w:hAnsi="Times New Roman" w:cs="Times New Roman"/>
              </w:rPr>
              <w:t>at</w:t>
            </w:r>
            <w:r w:rsidRPr="00312A1E">
              <w:rPr>
                <w:rFonts w:ascii="Times New Roman" w:hAnsi="Times New Roman" w:cs="Times New Roman"/>
              </w:rPr>
              <w:t xml:space="preserve"> period. In the field of robot and intelligent equipment, Zhejiang University has already </w:t>
            </w:r>
            <w:r w:rsidR="00A6358D" w:rsidRPr="00312A1E">
              <w:rPr>
                <w:rFonts w:ascii="Times New Roman" w:hAnsi="Times New Roman" w:cs="Times New Roman"/>
              </w:rPr>
              <w:t xml:space="preserve">been </w:t>
            </w:r>
            <w:r w:rsidRPr="00312A1E">
              <w:rPr>
                <w:rFonts w:ascii="Times New Roman" w:hAnsi="Times New Roman" w:cs="Times New Roman"/>
              </w:rPr>
              <w:t xml:space="preserve">equipped with good research </w:t>
            </w:r>
            <w:r w:rsidR="00A6358D" w:rsidRPr="00312A1E">
              <w:rPr>
                <w:rFonts w:ascii="Times New Roman" w:hAnsi="Times New Roman" w:cs="Times New Roman"/>
              </w:rPr>
              <w:t xml:space="preserve">and technology </w:t>
            </w:r>
            <w:r w:rsidRPr="00312A1E">
              <w:rPr>
                <w:rFonts w:ascii="Times New Roman" w:hAnsi="Times New Roman" w:cs="Times New Roman"/>
              </w:rPr>
              <w:t>foundation. In order to</w:t>
            </w:r>
            <w:r w:rsidR="00A6358D" w:rsidRPr="00312A1E">
              <w:rPr>
                <w:rFonts w:ascii="Times New Roman" w:hAnsi="Times New Roman" w:cs="Times New Roman"/>
              </w:rPr>
              <w:t xml:space="preserve"> facilitate</w:t>
            </w:r>
            <w:r w:rsidRPr="00312A1E">
              <w:rPr>
                <w:rFonts w:ascii="Times New Roman" w:hAnsi="Times New Roman" w:cs="Times New Roman"/>
              </w:rPr>
              <w:t xml:space="preserve"> further integration of the preponderant research power intramural, and also</w:t>
            </w:r>
            <w:r w:rsidR="00A6358D" w:rsidRPr="00312A1E">
              <w:rPr>
                <w:rFonts w:ascii="Times New Roman" w:hAnsi="Times New Roman" w:cs="Times New Roman"/>
              </w:rPr>
              <w:t xml:space="preserve"> to p</w:t>
            </w:r>
            <w:r w:rsidRPr="00312A1E">
              <w:rPr>
                <w:rFonts w:ascii="Times New Roman" w:hAnsi="Times New Roman" w:cs="Times New Roman"/>
              </w:rPr>
              <w:t>romot</w:t>
            </w:r>
            <w:r w:rsidR="00A6358D" w:rsidRPr="00312A1E">
              <w:rPr>
                <w:rFonts w:ascii="Times New Roman" w:hAnsi="Times New Roman" w:cs="Times New Roman"/>
              </w:rPr>
              <w:t>e</w:t>
            </w:r>
            <w:r w:rsidRPr="00312A1E">
              <w:rPr>
                <w:rFonts w:ascii="Times New Roman" w:hAnsi="Times New Roman" w:cs="Times New Roman"/>
              </w:rPr>
              <w:t xml:space="preserve"> our research level through the multidisciplinary cooperation, the "</w:t>
            </w:r>
            <w:r w:rsidR="007560CD" w:rsidRPr="00312A1E">
              <w:rPr>
                <w:rFonts w:ascii="Times New Roman" w:hAnsi="Times New Roman" w:cs="Times New Roman"/>
              </w:rPr>
              <w:t xml:space="preserve">Research Alliance </w:t>
            </w:r>
            <w:r w:rsidRPr="00312A1E">
              <w:rPr>
                <w:rFonts w:ascii="Times New Roman" w:hAnsi="Times New Roman" w:cs="Times New Roman"/>
              </w:rPr>
              <w:t>of Robot</w:t>
            </w:r>
            <w:r w:rsidR="007560CD" w:rsidRPr="00312A1E">
              <w:rPr>
                <w:rFonts w:ascii="Times New Roman" w:hAnsi="Times New Roman" w:cs="Times New Roman"/>
              </w:rPr>
              <w:t>ics</w:t>
            </w:r>
            <w:r w:rsidRPr="00312A1E">
              <w:rPr>
                <w:rFonts w:ascii="Times New Roman" w:hAnsi="Times New Roman" w:cs="Times New Roman"/>
              </w:rPr>
              <w:t xml:space="preserve"> and Intelligent Machine</w:t>
            </w:r>
            <w:r w:rsidR="007560CD" w:rsidRPr="00312A1E">
              <w:rPr>
                <w:rFonts w:ascii="Times New Roman" w:hAnsi="Times New Roman" w:cs="Times New Roman"/>
              </w:rPr>
              <w:t>s</w:t>
            </w:r>
            <w:r w:rsidRPr="00312A1E">
              <w:rPr>
                <w:rFonts w:ascii="Times New Roman" w:hAnsi="Times New Roman" w:cs="Times New Roman"/>
              </w:rPr>
              <w:t xml:space="preserve">" has been established. </w:t>
            </w:r>
          </w:p>
          <w:p w:rsidR="006C27B0" w:rsidRPr="00312A1E" w:rsidRDefault="007C5568" w:rsidP="0081299A">
            <w:pPr>
              <w:ind w:firstLine="42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 xml:space="preserve">The </w:t>
            </w:r>
            <w:r w:rsidR="007560CD" w:rsidRPr="00312A1E">
              <w:rPr>
                <w:rFonts w:ascii="Times New Roman" w:hAnsi="Times New Roman" w:cs="Times New Roman"/>
              </w:rPr>
              <w:t>Alliance</w:t>
            </w:r>
            <w:r w:rsidR="00A6358D" w:rsidRPr="00312A1E">
              <w:rPr>
                <w:rFonts w:ascii="Times New Roman" w:hAnsi="Times New Roman" w:cs="Times New Roman"/>
              </w:rPr>
              <w:t xml:space="preserve"> is le</w:t>
            </w:r>
            <w:r w:rsidR="00254195" w:rsidRPr="00312A1E">
              <w:rPr>
                <w:rFonts w:ascii="Times New Roman" w:hAnsi="Times New Roman" w:cs="Times New Roman"/>
              </w:rPr>
              <w:t xml:space="preserve">d by Professor </w:t>
            </w:r>
            <w:r w:rsidR="007560CD" w:rsidRPr="00312A1E">
              <w:rPr>
                <w:rFonts w:ascii="Times New Roman" w:hAnsi="Times New Roman" w:cs="Times New Roman"/>
              </w:rPr>
              <w:t>YANG</w:t>
            </w:r>
            <w:r w:rsidR="00254195" w:rsidRPr="00312A1E">
              <w:rPr>
                <w:rFonts w:ascii="Times New Roman" w:hAnsi="Times New Roman" w:cs="Times New Roman"/>
              </w:rPr>
              <w:t xml:space="preserve"> Huayong, </w:t>
            </w:r>
            <w:r w:rsidR="00A6358D" w:rsidRPr="00312A1E">
              <w:rPr>
                <w:rFonts w:ascii="Times New Roman" w:hAnsi="Times New Roman" w:cs="Times New Roman"/>
              </w:rPr>
              <w:t>member</w:t>
            </w:r>
            <w:r w:rsidR="00254195" w:rsidRPr="00312A1E">
              <w:rPr>
                <w:rFonts w:ascii="Times New Roman" w:hAnsi="Times New Roman" w:cs="Times New Roman"/>
              </w:rPr>
              <w:t xml:space="preserve"> of Chinese Academy Engineering. Recently, it has integrated five faculties</w:t>
            </w:r>
            <w:r w:rsidR="00A6358D" w:rsidRPr="00312A1E">
              <w:rPr>
                <w:rFonts w:ascii="Times New Roman" w:hAnsi="Times New Roman" w:cs="Times New Roman"/>
              </w:rPr>
              <w:t xml:space="preserve">,namely </w:t>
            </w:r>
            <w:r w:rsidR="00254195" w:rsidRPr="00312A1E">
              <w:rPr>
                <w:rFonts w:ascii="Times New Roman" w:hAnsi="Times New Roman" w:cs="Times New Roman"/>
              </w:rPr>
              <w:t>science, engineer</w:t>
            </w:r>
            <w:r w:rsidR="00A6358D" w:rsidRPr="00312A1E">
              <w:rPr>
                <w:rFonts w:ascii="Times New Roman" w:hAnsi="Times New Roman" w:cs="Times New Roman"/>
              </w:rPr>
              <w:t>ing</w:t>
            </w:r>
            <w:r w:rsidR="00254195" w:rsidRPr="00312A1E">
              <w:rPr>
                <w:rFonts w:ascii="Times New Roman" w:hAnsi="Times New Roman" w:cs="Times New Roman"/>
              </w:rPr>
              <w:t>, info</w:t>
            </w:r>
            <w:r w:rsidR="00A6358D" w:rsidRPr="00312A1E">
              <w:rPr>
                <w:rFonts w:ascii="Times New Roman" w:hAnsi="Times New Roman" w:cs="Times New Roman"/>
              </w:rPr>
              <w:t>rmation, agriculture and medicine</w:t>
            </w:r>
            <w:r w:rsidR="00DD1E73" w:rsidRPr="00312A1E">
              <w:rPr>
                <w:rFonts w:ascii="Times New Roman" w:hAnsi="Times New Roman" w:cs="Times New Roman"/>
              </w:rPr>
              <w:t xml:space="preserve">, and </w:t>
            </w:r>
            <w:r w:rsidR="00254195" w:rsidRPr="00312A1E">
              <w:rPr>
                <w:rFonts w:ascii="Times New Roman" w:hAnsi="Times New Roman" w:cs="Times New Roman"/>
              </w:rPr>
              <w:t>11 colleges</w:t>
            </w:r>
            <w:r w:rsidR="00DD1E73" w:rsidRPr="00312A1E">
              <w:rPr>
                <w:rFonts w:ascii="Times New Roman" w:hAnsi="Times New Roman" w:cs="Times New Roman"/>
              </w:rPr>
              <w:t xml:space="preserve"> within the faculties</w:t>
            </w:r>
            <w:r w:rsidR="00A6358D" w:rsidRPr="00312A1E">
              <w:rPr>
                <w:rFonts w:ascii="Times New Roman" w:hAnsi="Times New Roman" w:cs="Times New Roman"/>
              </w:rPr>
              <w:t>, namely</w:t>
            </w:r>
            <w:r w:rsidR="00254195" w:rsidRPr="00312A1E">
              <w:rPr>
                <w:rFonts w:ascii="Times New Roman" w:hAnsi="Times New Roman" w:cs="Times New Roman"/>
              </w:rPr>
              <w:t xml:space="preserve"> mechanical engineering, control science, electrical engineering, ocean, computer</w:t>
            </w:r>
            <w:r w:rsidRPr="00312A1E">
              <w:rPr>
                <w:rFonts w:ascii="Times New Roman" w:hAnsi="Times New Roman" w:cs="Times New Roman"/>
              </w:rPr>
              <w:t xml:space="preserve"> science and technology</w:t>
            </w:r>
            <w:r w:rsidR="00254195" w:rsidRPr="00312A1E">
              <w:rPr>
                <w:rFonts w:ascii="Times New Roman" w:hAnsi="Times New Roman" w:cs="Times New Roman"/>
              </w:rPr>
              <w:t>, bio-systems engineering and food science, biomedical engineering &amp; instrument science, information science &amp; electronic engineering, agriculture &amp; biotechnology, aeronautics &amp; astronautics, and medicine; more than 30 research</w:t>
            </w:r>
            <w:r w:rsidRPr="00312A1E">
              <w:rPr>
                <w:rFonts w:ascii="Times New Roman" w:hAnsi="Times New Roman" w:cs="Times New Roman"/>
              </w:rPr>
              <w:t xml:space="preserve"> groups are also included. The </w:t>
            </w:r>
            <w:r w:rsidR="007560CD" w:rsidRPr="00312A1E">
              <w:rPr>
                <w:rFonts w:ascii="Times New Roman" w:hAnsi="Times New Roman" w:cs="Times New Roman"/>
              </w:rPr>
              <w:t>Alliance</w:t>
            </w:r>
            <w:r w:rsidR="00254195" w:rsidRPr="00312A1E">
              <w:rPr>
                <w:rFonts w:ascii="Times New Roman" w:hAnsi="Times New Roman" w:cs="Times New Roman"/>
              </w:rPr>
              <w:t xml:space="preserve"> concentrates on the international frontier of the robot and intelligent machine. Meanwhile, a</w:t>
            </w:r>
            <w:r w:rsidR="00DD1E73" w:rsidRPr="00312A1E">
              <w:rPr>
                <w:rFonts w:ascii="Times New Roman" w:hAnsi="Times New Roman" w:cs="Times New Roman"/>
              </w:rPr>
              <w:t>iming at realizing 3-5 advantageousresearch directions during the “</w:t>
            </w:r>
            <w:r w:rsidR="00254195" w:rsidRPr="00312A1E">
              <w:rPr>
                <w:rFonts w:ascii="Times New Roman" w:hAnsi="Times New Roman" w:cs="Times New Roman"/>
              </w:rPr>
              <w:t>Thirteenth Five-Year Plan</w:t>
            </w:r>
            <w:r w:rsidR="00DD1E73" w:rsidRPr="00312A1E">
              <w:rPr>
                <w:rFonts w:ascii="Times New Roman" w:hAnsi="Times New Roman" w:cs="Times New Roman"/>
              </w:rPr>
              <w:t>”</w:t>
            </w:r>
            <w:r w:rsidR="00254195" w:rsidRPr="00312A1E">
              <w:rPr>
                <w:rFonts w:ascii="Times New Roman" w:hAnsi="Times New Roman" w:cs="Times New Roman"/>
              </w:rPr>
              <w:t>and achieving the advanced level international</w:t>
            </w:r>
            <w:r w:rsidR="00DD1E73" w:rsidRPr="00312A1E">
              <w:rPr>
                <w:rFonts w:ascii="Times New Roman" w:hAnsi="Times New Roman" w:cs="Times New Roman"/>
              </w:rPr>
              <w:t>ly</w:t>
            </w:r>
            <w:r w:rsidR="00254195" w:rsidRPr="00312A1E">
              <w:rPr>
                <w:rFonts w:ascii="Times New Roman" w:hAnsi="Times New Roman" w:cs="Times New Roman"/>
              </w:rPr>
              <w:t xml:space="preserve">, the </w:t>
            </w:r>
            <w:r w:rsidR="00DD1E73" w:rsidRPr="00312A1E">
              <w:rPr>
                <w:rFonts w:ascii="Times New Roman" w:hAnsi="Times New Roman" w:cs="Times New Roman"/>
              </w:rPr>
              <w:t>Alliance</w:t>
            </w:r>
            <w:r w:rsidR="00254195" w:rsidRPr="00312A1E">
              <w:rPr>
                <w:rFonts w:ascii="Times New Roman" w:hAnsi="Times New Roman" w:cs="Times New Roman"/>
              </w:rPr>
              <w:t xml:space="preserve"> carries out both basic research and key technological research. In addition, it </w:t>
            </w:r>
            <w:r w:rsidR="00DD1E73" w:rsidRPr="00312A1E">
              <w:rPr>
                <w:rFonts w:ascii="Times New Roman" w:hAnsi="Times New Roman" w:cs="Times New Roman"/>
              </w:rPr>
              <w:t xml:space="preserve">will </w:t>
            </w:r>
            <w:r w:rsidR="00254195" w:rsidRPr="00312A1E">
              <w:rPr>
                <w:rFonts w:ascii="Times New Roman" w:hAnsi="Times New Roman" w:cs="Times New Roman"/>
              </w:rPr>
              <w:t>also manufacture a batch of robo</w:t>
            </w:r>
            <w:r w:rsidR="007560CD" w:rsidRPr="00312A1E">
              <w:rPr>
                <w:rFonts w:ascii="Times New Roman" w:hAnsi="Times New Roman" w:cs="Times New Roman"/>
              </w:rPr>
              <w:t>tics</w:t>
            </w:r>
            <w:r w:rsidR="00254195" w:rsidRPr="00312A1E">
              <w:rPr>
                <w:rFonts w:ascii="Times New Roman" w:hAnsi="Times New Roman" w:cs="Times New Roman"/>
              </w:rPr>
              <w:t xml:space="preserve"> and intelligent machines or products</w:t>
            </w:r>
            <w:r w:rsidR="00DD1E73" w:rsidRPr="00312A1E">
              <w:rPr>
                <w:rFonts w:ascii="Times New Roman" w:hAnsi="Times New Roman" w:cs="Times New Roman"/>
              </w:rPr>
              <w:t xml:space="preserve"> with</w:t>
            </w:r>
            <w:r w:rsidR="00254195" w:rsidRPr="00312A1E">
              <w:rPr>
                <w:rFonts w:ascii="Times New Roman" w:hAnsi="Times New Roman" w:cs="Times New Roman"/>
              </w:rPr>
              <w:t xml:space="preserve"> international influence</w:t>
            </w:r>
            <w:r w:rsidR="00DD1E73" w:rsidRPr="00312A1E">
              <w:rPr>
                <w:rFonts w:ascii="Times New Roman" w:hAnsi="Times New Roman" w:cs="Times New Roman"/>
              </w:rPr>
              <w:t>, aiming to make Zhejiang University an essential research and development hub.</w:t>
            </w:r>
            <w:bookmarkStart w:id="0" w:name="_GoBack"/>
            <w:bookmarkEnd w:id="0"/>
          </w:p>
          <w:p w:rsidR="006C27B0" w:rsidRPr="00312A1E" w:rsidRDefault="006C27B0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6C27B0" w:rsidRPr="00312A1E" w:rsidTr="000E46AB">
        <w:tc>
          <w:tcPr>
            <w:tcW w:w="8286" w:type="dxa"/>
            <w:gridSpan w:val="2"/>
          </w:tcPr>
          <w:p w:rsidR="006C27B0" w:rsidRPr="00312A1E" w:rsidRDefault="00C87E69" w:rsidP="00A34F57">
            <w:pPr>
              <w:ind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312A1E">
              <w:rPr>
                <w:rFonts w:ascii="Times New Roman" w:hAnsi="Times New Roman" w:cs="Times New Roman"/>
                <w:b/>
                <w:sz w:val="28"/>
              </w:rPr>
              <w:t>Main research topics and progress:</w:t>
            </w:r>
          </w:p>
          <w:p w:rsidR="006C27B0" w:rsidRPr="00312A1E" w:rsidRDefault="007547B0" w:rsidP="007547B0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Research on Aviation intelligent machine technology</w:t>
            </w:r>
          </w:p>
          <w:p w:rsidR="007547B0" w:rsidRPr="00312A1E" w:rsidRDefault="007547B0" w:rsidP="007547B0">
            <w:pPr>
              <w:pStyle w:val="a5"/>
              <w:numPr>
                <w:ilvl w:val="1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lastRenderedPageBreak/>
              <w:t>Research on aircraft hydraulic intelligent machine technology</w:t>
            </w:r>
          </w:p>
          <w:p w:rsidR="007547B0" w:rsidRPr="00312A1E" w:rsidRDefault="007547B0" w:rsidP="007547B0">
            <w:pPr>
              <w:pStyle w:val="a5"/>
              <w:numPr>
                <w:ilvl w:val="1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Research on aircraft assembly intelligent machine technology.</w:t>
            </w:r>
          </w:p>
          <w:p w:rsidR="007547B0" w:rsidRPr="00312A1E" w:rsidRDefault="007547B0" w:rsidP="007547B0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Research on Ships and warships intelligentmachine technology.</w:t>
            </w:r>
          </w:p>
          <w:p w:rsidR="007547B0" w:rsidRPr="00312A1E" w:rsidRDefault="007547B0" w:rsidP="007547B0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Research on weapons intelligent machine technology</w:t>
            </w:r>
          </w:p>
          <w:p w:rsidR="007547B0" w:rsidRPr="00312A1E" w:rsidRDefault="007547B0" w:rsidP="007547B0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Research on engineering machinery intelligent machine technology</w:t>
            </w:r>
          </w:p>
          <w:p w:rsidR="007547B0" w:rsidRPr="00312A1E" w:rsidRDefault="007547B0" w:rsidP="007547B0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Research on Multi-robot coordinationintelligent manufacturing system</w:t>
            </w:r>
          </w:p>
          <w:p w:rsidR="007547B0" w:rsidRPr="00312A1E" w:rsidRDefault="007547B0" w:rsidP="007547B0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Research on intelligent robot technology</w:t>
            </w:r>
          </w:p>
          <w:p w:rsidR="007547B0" w:rsidRPr="00312A1E" w:rsidRDefault="00605CD9" w:rsidP="007547B0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Research on m</w:t>
            </w:r>
            <w:r w:rsidR="007547B0" w:rsidRPr="00312A1E">
              <w:rPr>
                <w:rFonts w:ascii="Times New Roman" w:hAnsi="Times New Roman" w:cs="Times New Roman"/>
              </w:rPr>
              <w:t>achine replacement technology</w:t>
            </w:r>
          </w:p>
          <w:p w:rsidR="007547B0" w:rsidRPr="00312A1E" w:rsidRDefault="00605CD9" w:rsidP="007547B0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Research on service robot (tourism robot) technology</w:t>
            </w:r>
          </w:p>
          <w:p w:rsidR="00605CD9" w:rsidRPr="00312A1E" w:rsidRDefault="00605CD9" w:rsidP="007547B0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Research on wearable robot technology</w:t>
            </w:r>
          </w:p>
          <w:p w:rsidR="00605CD9" w:rsidRPr="00312A1E" w:rsidRDefault="00605CD9" w:rsidP="00605CD9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Research on underwater power cable inspection robot</w:t>
            </w:r>
          </w:p>
          <w:p w:rsidR="00605CD9" w:rsidRPr="00312A1E" w:rsidRDefault="00605CD9" w:rsidP="00605CD9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 xml:space="preserve">Research on </w:t>
            </w:r>
            <w:bookmarkStart w:id="1" w:name="OLE_LINK1"/>
            <w:r w:rsidRPr="00312A1E">
              <w:rPr>
                <w:rFonts w:ascii="Times New Roman" w:hAnsi="Times New Roman" w:cs="Times New Roman"/>
              </w:rPr>
              <w:t>High end medical image guided robot based on cone beam CT</w:t>
            </w:r>
            <w:bookmarkEnd w:id="1"/>
          </w:p>
          <w:p w:rsidR="006C27B0" w:rsidRPr="00312A1E" w:rsidRDefault="006C27B0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2A1E" w:rsidRDefault="006C27B0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6C27B0" w:rsidRPr="00312A1E" w:rsidTr="000E46AB">
        <w:tc>
          <w:tcPr>
            <w:tcW w:w="8286" w:type="dxa"/>
            <w:gridSpan w:val="2"/>
          </w:tcPr>
          <w:p w:rsidR="006C27B0" w:rsidRPr="00312A1E" w:rsidRDefault="006C27B0" w:rsidP="00A34F57">
            <w:pPr>
              <w:ind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312A1E">
              <w:rPr>
                <w:rFonts w:ascii="Times New Roman" w:hAnsi="Times New Roman" w:cs="Times New Roman"/>
                <w:b/>
                <w:sz w:val="28"/>
              </w:rPr>
              <w:lastRenderedPageBreak/>
              <w:t>Member</w:t>
            </w:r>
            <w:r w:rsidR="00A34CB7" w:rsidRPr="00312A1E">
              <w:rPr>
                <w:rFonts w:ascii="Times New Roman" w:hAnsi="Times New Roman" w:cs="Times New Roman"/>
                <w:b/>
                <w:sz w:val="28"/>
              </w:rPr>
              <w:t xml:space="preserve"> and college</w:t>
            </w:r>
            <w:r w:rsidRPr="00312A1E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6C27B0" w:rsidRPr="00312A1E" w:rsidRDefault="009F56EE" w:rsidP="009F56EE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b/>
              </w:rPr>
            </w:pPr>
            <w:r w:rsidRPr="00312A1E">
              <w:rPr>
                <w:rFonts w:ascii="Times New Roman" w:hAnsi="Times New Roman" w:cs="Times New Roman"/>
                <w:b/>
              </w:rPr>
              <w:t>School of Mechanical Engineering:</w:t>
            </w:r>
          </w:p>
          <w:p w:rsidR="009F56EE" w:rsidRPr="00312A1E" w:rsidRDefault="009F56EE" w:rsidP="007560CD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YANG Huayong</w:t>
            </w:r>
            <w:r w:rsidR="007560CD" w:rsidRPr="00312A1E">
              <w:rPr>
                <w:rFonts w:ascii="Times New Roman" w:hAnsi="Times New Roman" w:cs="Times New Roman"/>
              </w:rPr>
              <w:t>;</w:t>
            </w:r>
            <w:r w:rsidR="00312A1E">
              <w:rPr>
                <w:rFonts w:ascii="Times New Roman" w:hAnsi="Times New Roman" w:cs="Times New Roman" w:hint="eastAsia"/>
              </w:rPr>
              <w:t xml:space="preserve"> </w:t>
            </w:r>
            <w:r w:rsidR="004D50B8" w:rsidRPr="00312A1E">
              <w:rPr>
                <w:rFonts w:ascii="Times New Roman" w:hAnsi="Times New Roman" w:cs="Times New Roman"/>
              </w:rPr>
              <w:t xml:space="preserve">ZOU Jun; </w:t>
            </w:r>
            <w:r w:rsidRPr="00312A1E">
              <w:rPr>
                <w:rFonts w:ascii="Times New Roman" w:hAnsi="Times New Roman" w:cs="Times New Roman"/>
              </w:rPr>
              <w:t xml:space="preserve">GONG Guofang;FENG Peien; FU Jianzhong; KE Yinglin; LU Guodong; YANG Canjun; LIU Tao;LI Xin; </w:t>
            </w:r>
            <w:r w:rsidR="004D50B8" w:rsidRPr="00312A1E">
              <w:rPr>
                <w:rFonts w:ascii="Times New Roman" w:hAnsi="Times New Roman" w:cs="Times New Roman"/>
              </w:rPr>
              <w:t xml:space="preserve"> LEI Yong;  OU YANG Xiaoping; QIU Qingying;  SHEN Hongyao; </w:t>
            </w:r>
            <w:r w:rsidR="008E58DE" w:rsidRPr="00312A1E">
              <w:rPr>
                <w:rFonts w:ascii="Times New Roman" w:hAnsi="Times New Roman" w:cs="Times New Roman"/>
              </w:rPr>
              <w:t>WANG Jin;  ZHANG Bin; ZHU Weidong; ZHU Xiaocong;ZHU Yi.</w:t>
            </w:r>
          </w:p>
          <w:p w:rsidR="00D56CE8" w:rsidRPr="00312A1E" w:rsidRDefault="00D56CE8" w:rsidP="00D56CE8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b/>
              </w:rPr>
            </w:pPr>
            <w:r w:rsidRPr="00312A1E">
              <w:rPr>
                <w:rFonts w:ascii="Times New Roman" w:hAnsi="Times New Roman" w:cs="Times New Roman"/>
                <w:b/>
              </w:rPr>
              <w:t>QIUSHI Academy for Advanced Studies:</w:t>
            </w:r>
          </w:p>
          <w:p w:rsidR="00D56CE8" w:rsidRPr="00312A1E" w:rsidRDefault="00D56CE8" w:rsidP="007560CD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ZHENG Xiaoxiang;</w:t>
            </w:r>
            <w:r w:rsidR="00312A1E">
              <w:rPr>
                <w:rFonts w:ascii="Times New Roman" w:hAnsi="Times New Roman" w:cs="Times New Roman" w:hint="eastAsia"/>
              </w:rPr>
              <w:t xml:space="preserve"> </w:t>
            </w:r>
            <w:r w:rsidRPr="00312A1E">
              <w:rPr>
                <w:rFonts w:ascii="Times New Roman" w:hAnsi="Times New Roman" w:cs="Times New Roman"/>
              </w:rPr>
              <w:t>XU Kedi</w:t>
            </w:r>
          </w:p>
          <w:p w:rsidR="008E58DE" w:rsidRPr="00312A1E" w:rsidRDefault="008E58DE" w:rsidP="008E58DE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b/>
              </w:rPr>
            </w:pPr>
            <w:r w:rsidRPr="00312A1E">
              <w:rPr>
                <w:rFonts w:ascii="Times New Roman" w:hAnsi="Times New Roman" w:cs="Times New Roman"/>
                <w:b/>
              </w:rPr>
              <w:t>College of Control Science and Engineering:</w:t>
            </w:r>
          </w:p>
          <w:p w:rsidR="008E58DE" w:rsidRPr="00312A1E" w:rsidRDefault="008E58DE" w:rsidP="008E58DE">
            <w:pPr>
              <w:pStyle w:val="a5"/>
              <w:ind w:left="425" w:firstLineChars="0" w:firstLine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XIONG Rong</w:t>
            </w:r>
            <w:r w:rsidR="002B04B9" w:rsidRPr="00312A1E">
              <w:rPr>
                <w:rFonts w:ascii="Times New Roman" w:hAnsi="Times New Roman" w:cs="Times New Roman"/>
              </w:rPr>
              <w:t xml:space="preserve">; </w:t>
            </w:r>
            <w:r w:rsidRPr="00312A1E">
              <w:rPr>
                <w:rFonts w:ascii="Times New Roman" w:hAnsi="Times New Roman" w:cs="Times New Roman"/>
              </w:rPr>
              <w:t>ZHU Qiuguo; PAN Huiru</w:t>
            </w:r>
          </w:p>
          <w:p w:rsidR="008E58DE" w:rsidRPr="00312A1E" w:rsidRDefault="008E58DE" w:rsidP="008E58DE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b/>
              </w:rPr>
            </w:pPr>
            <w:r w:rsidRPr="00312A1E">
              <w:rPr>
                <w:rFonts w:ascii="Times New Roman" w:hAnsi="Times New Roman" w:cs="Times New Roman"/>
                <w:b/>
              </w:rPr>
              <w:t>College of Electrical Engineering:</w:t>
            </w:r>
          </w:p>
          <w:p w:rsidR="008E58DE" w:rsidRPr="00312A1E" w:rsidRDefault="00597DF3" w:rsidP="008E58DE">
            <w:pPr>
              <w:pStyle w:val="a5"/>
              <w:ind w:left="425" w:firstLineChars="0" w:firstLine="0"/>
              <w:rPr>
                <w:rFonts w:ascii="Times New Roman" w:hAnsi="Times New Roman" w:cs="Times New Roman"/>
                <w:lang w:val="de-DE"/>
              </w:rPr>
            </w:pPr>
            <w:r w:rsidRPr="00312A1E">
              <w:rPr>
                <w:rFonts w:ascii="Times New Roman" w:hAnsi="Times New Roman" w:cs="Times New Roman"/>
                <w:lang w:val="de-DE"/>
              </w:rPr>
              <w:t>WEI Wei;</w:t>
            </w:r>
            <w:r w:rsidR="00312A1E">
              <w:rPr>
                <w:rFonts w:ascii="Times New Roman" w:hAnsi="Times New Roman" w:cs="Times New Roman" w:hint="eastAsia"/>
                <w:lang w:val="de-DE"/>
              </w:rPr>
              <w:t xml:space="preserve"> </w:t>
            </w:r>
            <w:r w:rsidRPr="00312A1E">
              <w:rPr>
                <w:rFonts w:ascii="Times New Roman" w:hAnsi="Times New Roman" w:cs="Times New Roman"/>
                <w:lang w:val="de-DE"/>
              </w:rPr>
              <w:t>XIANG Ji; NIAN Heng</w:t>
            </w:r>
          </w:p>
          <w:p w:rsidR="00597DF3" w:rsidRPr="00312A1E" w:rsidRDefault="00597DF3" w:rsidP="00597DF3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b/>
              </w:rPr>
            </w:pPr>
            <w:r w:rsidRPr="00312A1E">
              <w:rPr>
                <w:rFonts w:ascii="Times New Roman" w:hAnsi="Times New Roman" w:cs="Times New Roman"/>
                <w:b/>
              </w:rPr>
              <w:t>College of Biosystems Engineering and Food Science:</w:t>
            </w:r>
          </w:p>
          <w:p w:rsidR="00597DF3" w:rsidRPr="00312A1E" w:rsidRDefault="00597DF3" w:rsidP="00597DF3">
            <w:pPr>
              <w:pStyle w:val="a5"/>
              <w:ind w:left="425" w:firstLineChars="0" w:firstLine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YING Yibin;</w:t>
            </w:r>
            <w:r w:rsidR="00312A1E">
              <w:rPr>
                <w:rFonts w:ascii="Times New Roman" w:hAnsi="Times New Roman" w:cs="Times New Roman" w:hint="eastAsia"/>
              </w:rPr>
              <w:t xml:space="preserve"> </w:t>
            </w:r>
            <w:r w:rsidRPr="00312A1E">
              <w:rPr>
                <w:rFonts w:ascii="Times New Roman" w:hAnsi="Times New Roman" w:cs="Times New Roman"/>
              </w:rPr>
              <w:t>JIANG Huanyu;</w:t>
            </w:r>
            <w:r w:rsidR="00312A1E">
              <w:rPr>
                <w:rFonts w:ascii="Times New Roman" w:hAnsi="Times New Roman" w:cs="Times New Roman" w:hint="eastAsia"/>
              </w:rPr>
              <w:t xml:space="preserve"> </w:t>
            </w:r>
            <w:r w:rsidRPr="00312A1E">
              <w:rPr>
                <w:rFonts w:ascii="Times New Roman" w:hAnsi="Times New Roman" w:cs="Times New Roman"/>
              </w:rPr>
              <w:t>HE Yong</w:t>
            </w:r>
          </w:p>
          <w:p w:rsidR="00597DF3" w:rsidRPr="00312A1E" w:rsidRDefault="00597DF3" w:rsidP="00597DF3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b/>
              </w:rPr>
            </w:pPr>
            <w:r w:rsidRPr="00312A1E">
              <w:rPr>
                <w:rFonts w:ascii="Times New Roman" w:hAnsi="Times New Roman" w:cs="Times New Roman"/>
                <w:b/>
              </w:rPr>
              <w:t>College of Biomedical Engineering&amp;Instrument Science</w:t>
            </w:r>
          </w:p>
          <w:p w:rsidR="00597DF3" w:rsidRPr="00312A1E" w:rsidRDefault="00597DF3" w:rsidP="00597DF3">
            <w:pPr>
              <w:pStyle w:val="a5"/>
              <w:ind w:left="425" w:firstLineChars="0" w:firstLine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lastRenderedPageBreak/>
              <w:t xml:space="preserve"> CHEN Yaowu; SONG Kaichen; YE Xuesong;</w:t>
            </w:r>
            <w:r w:rsidR="00312A1E">
              <w:rPr>
                <w:rFonts w:ascii="Times New Roman" w:hAnsi="Times New Roman" w:cs="Times New Roman" w:hint="eastAsia"/>
              </w:rPr>
              <w:t xml:space="preserve"> </w:t>
            </w:r>
            <w:r w:rsidRPr="00312A1E">
              <w:rPr>
                <w:rFonts w:ascii="Times New Roman" w:hAnsi="Times New Roman" w:cs="Times New Roman"/>
              </w:rPr>
              <w:t>TIAN Xiang</w:t>
            </w:r>
          </w:p>
          <w:p w:rsidR="00597DF3" w:rsidRPr="00312A1E" w:rsidRDefault="00597DF3" w:rsidP="00597DF3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b/>
              </w:rPr>
            </w:pPr>
            <w:r w:rsidRPr="00312A1E">
              <w:rPr>
                <w:rFonts w:ascii="Times New Roman" w:hAnsi="Times New Roman" w:cs="Times New Roman"/>
                <w:b/>
              </w:rPr>
              <w:t>College of Computer Science &amp; Technology:</w:t>
            </w:r>
          </w:p>
          <w:p w:rsidR="00597DF3" w:rsidRPr="00312A1E" w:rsidRDefault="00597DF3" w:rsidP="007560CD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YING Fangtian; YANG Guoqing;</w:t>
            </w:r>
            <w:r w:rsidR="00312A1E">
              <w:rPr>
                <w:rFonts w:ascii="Times New Roman" w:hAnsi="Times New Roman" w:cs="Times New Roman" w:hint="eastAsia"/>
              </w:rPr>
              <w:t xml:space="preserve"> </w:t>
            </w:r>
            <w:r w:rsidRPr="00312A1E">
              <w:rPr>
                <w:rFonts w:ascii="Times New Roman" w:hAnsi="Times New Roman" w:cs="Times New Roman"/>
              </w:rPr>
              <w:t>ZHANG Xusheng</w:t>
            </w:r>
          </w:p>
          <w:p w:rsidR="00597DF3" w:rsidRPr="00312A1E" w:rsidRDefault="00D56CE8" w:rsidP="00597DF3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b/>
              </w:rPr>
            </w:pPr>
            <w:r w:rsidRPr="00312A1E">
              <w:rPr>
                <w:rFonts w:ascii="Times New Roman" w:hAnsi="Times New Roman" w:cs="Times New Roman"/>
                <w:b/>
              </w:rPr>
              <w:t>School of Aeronautics and Astronautics:</w:t>
            </w:r>
          </w:p>
          <w:p w:rsidR="00D56CE8" w:rsidRPr="00312A1E" w:rsidRDefault="00D56CE8" w:rsidP="00D56CE8">
            <w:pPr>
              <w:pStyle w:val="a5"/>
              <w:ind w:left="425" w:firstLineChars="0" w:firstLine="0"/>
              <w:rPr>
                <w:rFonts w:ascii="Times New Roman" w:hAnsi="Times New Roman" w:cs="Times New Roman"/>
                <w:lang w:val="de-DE"/>
              </w:rPr>
            </w:pPr>
            <w:r w:rsidRPr="00312A1E">
              <w:rPr>
                <w:rFonts w:ascii="Times New Roman" w:hAnsi="Times New Roman" w:cs="Times New Roman"/>
                <w:lang w:val="de-DE"/>
              </w:rPr>
              <w:t>CHEN Weiqiu;</w:t>
            </w:r>
            <w:r w:rsidR="00312A1E">
              <w:rPr>
                <w:rFonts w:ascii="Times New Roman" w:hAnsi="Times New Roman" w:cs="Times New Roman" w:hint="eastAsia"/>
                <w:lang w:val="de-DE"/>
              </w:rPr>
              <w:t xml:space="preserve"> </w:t>
            </w:r>
            <w:r w:rsidRPr="00312A1E">
              <w:rPr>
                <w:rFonts w:ascii="Times New Roman" w:hAnsi="Times New Roman" w:cs="Times New Roman"/>
                <w:lang w:val="de-DE"/>
              </w:rPr>
              <w:t>LI Tiefeng;</w:t>
            </w:r>
            <w:r w:rsidR="00312A1E">
              <w:rPr>
                <w:rFonts w:ascii="Times New Roman" w:hAnsi="Times New Roman" w:cs="Times New Roman" w:hint="eastAsia"/>
                <w:lang w:val="de-DE"/>
              </w:rPr>
              <w:t xml:space="preserve"> </w:t>
            </w:r>
            <w:r w:rsidRPr="00312A1E">
              <w:rPr>
                <w:rFonts w:ascii="Times New Roman" w:hAnsi="Times New Roman" w:cs="Times New Roman"/>
                <w:lang w:val="de-DE"/>
              </w:rPr>
              <w:t>QU Shaoxing</w:t>
            </w:r>
          </w:p>
          <w:p w:rsidR="00FB0F87" w:rsidRPr="00312A1E" w:rsidRDefault="00FB0F87" w:rsidP="00D56CE8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  <w:b/>
              </w:rPr>
              <w:t>College of Information Science &amp; Electronic Engineering</w:t>
            </w:r>
            <w:r w:rsidR="002B04B9" w:rsidRPr="00312A1E">
              <w:rPr>
                <w:rFonts w:ascii="Times New Roman" w:hAnsi="Times New Roman" w:cs="Times New Roman"/>
                <w:b/>
              </w:rPr>
              <w:t xml:space="preserve">: </w:t>
            </w:r>
            <w:r w:rsidRPr="00312A1E">
              <w:rPr>
                <w:rFonts w:ascii="Times New Roman" w:hAnsi="Times New Roman" w:cs="Times New Roman"/>
              </w:rPr>
              <w:t>XIANG Zhiyu</w:t>
            </w:r>
          </w:p>
          <w:p w:rsidR="00FB0F87" w:rsidRPr="00312A1E" w:rsidRDefault="00FB0F87" w:rsidP="00D56CE8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  <w:b/>
              </w:rPr>
              <w:t>College of Agriculture &amp; Biotechnology:</w:t>
            </w:r>
            <w:r w:rsidRPr="00312A1E">
              <w:rPr>
                <w:rFonts w:ascii="Times New Roman" w:hAnsi="Times New Roman" w:cs="Times New Roman"/>
              </w:rPr>
              <w:t>SONG Chongde</w:t>
            </w:r>
          </w:p>
          <w:p w:rsidR="00FB0F87" w:rsidRPr="00312A1E" w:rsidRDefault="002B04B9" w:rsidP="00FB0F87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  <w:b/>
              </w:rPr>
              <w:t xml:space="preserve">Institute of </w:t>
            </w:r>
            <w:r w:rsidR="00FB0F87" w:rsidRPr="00312A1E">
              <w:rPr>
                <w:rFonts w:ascii="Times New Roman" w:hAnsi="Times New Roman" w:cs="Times New Roman"/>
                <w:b/>
              </w:rPr>
              <w:t>Translational Medicine:</w:t>
            </w:r>
            <w:r w:rsidR="00FB0F87" w:rsidRPr="00312A1E">
              <w:rPr>
                <w:rFonts w:ascii="Times New Roman" w:hAnsi="Times New Roman" w:cs="Times New Roman"/>
              </w:rPr>
              <w:t>NIU Tianye</w:t>
            </w:r>
          </w:p>
          <w:p w:rsidR="00FB0F87" w:rsidRPr="00312A1E" w:rsidRDefault="00FB0F87" w:rsidP="00FB0F87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  <w:b/>
              </w:rPr>
              <w:t>Robot Research Centre:</w:t>
            </w:r>
            <w:r w:rsidRPr="00312A1E">
              <w:rPr>
                <w:rFonts w:ascii="Times New Roman" w:hAnsi="Times New Roman" w:cs="Times New Roman"/>
              </w:rPr>
              <w:t>ZHANG Xuequn</w:t>
            </w:r>
          </w:p>
          <w:p w:rsidR="006C27B0" w:rsidRPr="00312A1E" w:rsidRDefault="006C27B0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2A1E" w:rsidRDefault="006C27B0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2A1E" w:rsidRDefault="006C27B0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2A1E" w:rsidRDefault="006C27B0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6C27B0" w:rsidRPr="00312A1E" w:rsidTr="000E46AB">
        <w:tc>
          <w:tcPr>
            <w:tcW w:w="8286" w:type="dxa"/>
            <w:gridSpan w:val="2"/>
          </w:tcPr>
          <w:p w:rsidR="006C27B0" w:rsidRPr="00312A1E" w:rsidRDefault="00C87E69" w:rsidP="00A34F57">
            <w:pPr>
              <w:ind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312A1E">
              <w:rPr>
                <w:rFonts w:ascii="Times New Roman" w:hAnsi="Times New Roman" w:cs="Times New Roman"/>
                <w:b/>
                <w:sz w:val="28"/>
              </w:rPr>
              <w:lastRenderedPageBreak/>
              <w:t>Representative achievements</w:t>
            </w:r>
            <w:r w:rsidR="006C27B0" w:rsidRPr="00312A1E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6C27B0" w:rsidRPr="00312A1E" w:rsidRDefault="0004468A" w:rsidP="0004468A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 xml:space="preserve">Tunnel Boring Machine </w:t>
            </w:r>
          </w:p>
          <w:p w:rsidR="0004468A" w:rsidRPr="00312A1E" w:rsidRDefault="0004468A" w:rsidP="0004468A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Intelligent drilling and riveting assembly system for large aircraft wall board</w:t>
            </w:r>
          </w:p>
          <w:p w:rsidR="0004468A" w:rsidRPr="00312A1E" w:rsidRDefault="0004468A" w:rsidP="0004468A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Rat robot for brain-computer interface</w:t>
            </w:r>
          </w:p>
          <w:p w:rsidR="0004468A" w:rsidRPr="00312A1E" w:rsidRDefault="009A2BA7" w:rsidP="0004468A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 xml:space="preserve">Precision injection molding machine </w:t>
            </w:r>
          </w:p>
          <w:p w:rsidR="009A2BA7" w:rsidRPr="00312A1E" w:rsidRDefault="009A2BA7" w:rsidP="0004468A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 xml:space="preserve">Three carving robot </w:t>
            </w:r>
          </w:p>
          <w:p w:rsidR="009A2BA7" w:rsidRPr="00312A1E" w:rsidRDefault="009A2BA7" w:rsidP="0004468A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 xml:space="preserve">Intelligent drawing machine arm </w:t>
            </w:r>
          </w:p>
          <w:p w:rsidR="009A2BA7" w:rsidRPr="00312A1E" w:rsidRDefault="009A2BA7" w:rsidP="0004468A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 xml:space="preserve">Table tennis robot </w:t>
            </w:r>
          </w:p>
          <w:p w:rsidR="009A2BA7" w:rsidRPr="00312A1E" w:rsidRDefault="009A2BA7" w:rsidP="0004468A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 xml:space="preserve">Four-leg robot </w:t>
            </w:r>
          </w:p>
          <w:p w:rsidR="009A2BA7" w:rsidRPr="00312A1E" w:rsidRDefault="000763B2" w:rsidP="0004468A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 xml:space="preserve">Robocup mini soccer robot </w:t>
            </w:r>
          </w:p>
          <w:p w:rsidR="000763B2" w:rsidRPr="00312A1E" w:rsidRDefault="000763B2" w:rsidP="0004468A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 xml:space="preserve">Wall-climbing robot </w:t>
            </w:r>
          </w:p>
          <w:p w:rsidR="000763B2" w:rsidRPr="00312A1E" w:rsidRDefault="000763B2" w:rsidP="000763B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Tissue-engineered soft-robotic ray</w:t>
            </w:r>
          </w:p>
          <w:p w:rsidR="000763B2" w:rsidRPr="00312A1E" w:rsidRDefault="000763B2" w:rsidP="000763B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Exoskeleton Robot</w:t>
            </w:r>
          </w:p>
          <w:p w:rsidR="000763B2" w:rsidRPr="00312A1E" w:rsidRDefault="000763B2" w:rsidP="000763B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Unmanned plant protection helicopter</w:t>
            </w:r>
          </w:p>
          <w:p w:rsidR="000763B2" w:rsidRPr="00312A1E" w:rsidRDefault="000763B2" w:rsidP="000763B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Long-distance intelligent monitoring of refrigerated vehicle</w:t>
            </w:r>
          </w:p>
          <w:p w:rsidR="000763B2" w:rsidRPr="00312A1E" w:rsidRDefault="000763B2" w:rsidP="000763B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Delta 3D-Printer</w:t>
            </w:r>
          </w:p>
          <w:p w:rsidR="000763B2" w:rsidRPr="00312A1E" w:rsidRDefault="000763B2" w:rsidP="000763B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lastRenderedPageBreak/>
              <w:t xml:space="preserve">3D Bio-Printer </w:t>
            </w:r>
          </w:p>
          <w:p w:rsidR="000763B2" w:rsidRPr="00312A1E" w:rsidRDefault="007F24F7" w:rsidP="007F24F7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Metal mesh belt robot welding and polishing intelligent production line</w:t>
            </w:r>
          </w:p>
          <w:p w:rsidR="007F24F7" w:rsidRPr="00312A1E" w:rsidRDefault="007F24F7" w:rsidP="007F24F7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High end medical image guided robot based on cone beam CT</w:t>
            </w:r>
          </w:p>
          <w:p w:rsidR="007F24F7" w:rsidRPr="00312A1E" w:rsidRDefault="007F24F7" w:rsidP="007F24F7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Rehabilitative aid instrument</w:t>
            </w:r>
            <w:r w:rsidR="002B04B9" w:rsidRPr="00312A1E">
              <w:rPr>
                <w:rFonts w:ascii="Times New Roman" w:hAnsi="Times New Roman" w:cs="Times New Roman"/>
              </w:rPr>
              <w:t xml:space="preserve"> (</w:t>
            </w:r>
            <w:r w:rsidRPr="00312A1E">
              <w:rPr>
                <w:rFonts w:ascii="Times New Roman" w:hAnsi="Times New Roman" w:cs="Times New Roman"/>
              </w:rPr>
              <w:t>for upper/lower limbs</w:t>
            </w:r>
            <w:r w:rsidR="002B04B9" w:rsidRPr="00312A1E">
              <w:rPr>
                <w:rFonts w:ascii="Times New Roman" w:hAnsi="Times New Roman" w:cs="Times New Roman"/>
              </w:rPr>
              <w:t>)</w:t>
            </w:r>
          </w:p>
          <w:p w:rsidR="007F24F7" w:rsidRPr="00312A1E" w:rsidRDefault="002B04B9" w:rsidP="007F24F7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Intelligent hospital beds –</w:t>
            </w:r>
            <w:r w:rsidR="007F24F7" w:rsidRPr="00312A1E">
              <w:rPr>
                <w:rFonts w:ascii="Times New Roman" w:hAnsi="Times New Roman" w:cs="Times New Roman"/>
              </w:rPr>
              <w:t xml:space="preserve">for bedridden patients </w:t>
            </w:r>
          </w:p>
          <w:p w:rsidR="007F24F7" w:rsidRPr="00312A1E" w:rsidRDefault="005565F5" w:rsidP="007F24F7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Water jet cleaning robot</w:t>
            </w:r>
          </w:p>
          <w:p w:rsidR="005565F5" w:rsidRPr="00312A1E" w:rsidRDefault="005565F5" w:rsidP="005565F5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 xml:space="preserve">Vulnerable fruit detection and classification line </w:t>
            </w:r>
          </w:p>
          <w:p w:rsidR="006C27B0" w:rsidRPr="00312A1E" w:rsidRDefault="0081299A" w:rsidP="0081299A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P</w:t>
            </w:r>
            <w:r w:rsidR="005565F5" w:rsidRPr="00312A1E">
              <w:rPr>
                <w:rFonts w:ascii="Times New Roman" w:hAnsi="Times New Roman" w:cs="Times New Roman"/>
              </w:rPr>
              <w:t xml:space="preserve">hased array three-dimensional imaging sonar system </w:t>
            </w:r>
          </w:p>
          <w:p w:rsidR="0081299A" w:rsidRPr="00312A1E" w:rsidRDefault="002B04B9" w:rsidP="0081299A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Ultra-low</w:t>
            </w:r>
            <w:r w:rsidR="0081299A" w:rsidRPr="00312A1E">
              <w:rPr>
                <w:rFonts w:ascii="Times New Roman" w:hAnsi="Times New Roman" w:cs="Times New Roman"/>
              </w:rPr>
              <w:t xml:space="preserve"> delay intelligent network camera</w:t>
            </w:r>
          </w:p>
          <w:p w:rsidR="006C27B0" w:rsidRPr="00312A1E" w:rsidRDefault="006C27B0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2A1E" w:rsidRDefault="006C27B0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2A1E" w:rsidRDefault="006C27B0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2A1E" w:rsidRDefault="006C27B0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2A1E" w:rsidRDefault="006C27B0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2A1E" w:rsidRDefault="006C27B0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2A1E" w:rsidRDefault="006C27B0" w:rsidP="00A34F57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</w:tbl>
    <w:p w:rsidR="00A22D55" w:rsidRPr="00312A1E" w:rsidRDefault="00A22D55" w:rsidP="005A08C7">
      <w:pPr>
        <w:ind w:firstLine="420"/>
        <w:rPr>
          <w:rFonts w:ascii="Times New Roman" w:hAnsi="Times New Roman" w:cs="Times New Roman"/>
        </w:rPr>
      </w:pPr>
    </w:p>
    <w:sectPr w:rsidR="00A22D55" w:rsidRPr="00312A1E" w:rsidSect="00A949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EA3" w:rsidRDefault="00F21EA3" w:rsidP="0080510D">
      <w:pPr>
        <w:spacing w:line="240" w:lineRule="auto"/>
        <w:ind w:firstLine="420"/>
      </w:pPr>
      <w:r>
        <w:separator/>
      </w:r>
    </w:p>
  </w:endnote>
  <w:endnote w:type="continuationSeparator" w:id="1">
    <w:p w:rsidR="00F21EA3" w:rsidRDefault="00F21EA3" w:rsidP="0080510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0B8" w:rsidRDefault="004D50B8" w:rsidP="0080510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0B8" w:rsidRDefault="004D50B8" w:rsidP="0080510D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0B8" w:rsidRDefault="004D50B8" w:rsidP="0080510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EA3" w:rsidRDefault="00F21EA3" w:rsidP="0080510D">
      <w:pPr>
        <w:spacing w:line="240" w:lineRule="auto"/>
        <w:ind w:firstLine="420"/>
      </w:pPr>
      <w:r>
        <w:separator/>
      </w:r>
    </w:p>
  </w:footnote>
  <w:footnote w:type="continuationSeparator" w:id="1">
    <w:p w:rsidR="00F21EA3" w:rsidRDefault="00F21EA3" w:rsidP="0080510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0B8" w:rsidRDefault="004D50B8" w:rsidP="0080510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0B8" w:rsidRDefault="004D50B8" w:rsidP="0080510D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0B8" w:rsidRDefault="004D50B8" w:rsidP="0080510D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27F9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3C5013B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5C5D17DB"/>
    <w:multiLevelType w:val="hybridMultilevel"/>
    <w:tmpl w:val="ADEE0C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9D5E93"/>
    <w:multiLevelType w:val="hybridMultilevel"/>
    <w:tmpl w:val="F80213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D55"/>
    <w:rsid w:val="0004468A"/>
    <w:rsid w:val="000631BB"/>
    <w:rsid w:val="00074D1D"/>
    <w:rsid w:val="000763B2"/>
    <w:rsid w:val="000E46AB"/>
    <w:rsid w:val="00180DE5"/>
    <w:rsid w:val="00254195"/>
    <w:rsid w:val="002B04B9"/>
    <w:rsid w:val="002F51BE"/>
    <w:rsid w:val="00312A1E"/>
    <w:rsid w:val="00416BE1"/>
    <w:rsid w:val="0042007D"/>
    <w:rsid w:val="00460371"/>
    <w:rsid w:val="004D50B8"/>
    <w:rsid w:val="00524070"/>
    <w:rsid w:val="00543707"/>
    <w:rsid w:val="005564F9"/>
    <w:rsid w:val="005565F5"/>
    <w:rsid w:val="0056629B"/>
    <w:rsid w:val="00597DF3"/>
    <w:rsid w:val="005A08C7"/>
    <w:rsid w:val="00605CD9"/>
    <w:rsid w:val="006C27B0"/>
    <w:rsid w:val="006C7773"/>
    <w:rsid w:val="007547B0"/>
    <w:rsid w:val="007560CD"/>
    <w:rsid w:val="007C5568"/>
    <w:rsid w:val="007E1AC8"/>
    <w:rsid w:val="007F24F7"/>
    <w:rsid w:val="0080510D"/>
    <w:rsid w:val="0081299A"/>
    <w:rsid w:val="00843EA5"/>
    <w:rsid w:val="008C0901"/>
    <w:rsid w:val="008E58DE"/>
    <w:rsid w:val="00932E5C"/>
    <w:rsid w:val="009A2BA7"/>
    <w:rsid w:val="009F56EE"/>
    <w:rsid w:val="00A22D55"/>
    <w:rsid w:val="00A34CB7"/>
    <w:rsid w:val="00A34F57"/>
    <w:rsid w:val="00A6358D"/>
    <w:rsid w:val="00A9497E"/>
    <w:rsid w:val="00C87E69"/>
    <w:rsid w:val="00CE1A5F"/>
    <w:rsid w:val="00D05DD5"/>
    <w:rsid w:val="00D46DA1"/>
    <w:rsid w:val="00D56CE8"/>
    <w:rsid w:val="00DD1E73"/>
    <w:rsid w:val="00DF5849"/>
    <w:rsid w:val="00E805FB"/>
    <w:rsid w:val="00ED0CB3"/>
    <w:rsid w:val="00F21EA3"/>
    <w:rsid w:val="00FB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10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10D"/>
    <w:rPr>
      <w:sz w:val="18"/>
      <w:szCs w:val="18"/>
    </w:rPr>
  </w:style>
  <w:style w:type="paragraph" w:styleId="a5">
    <w:name w:val="List Paragraph"/>
    <w:basedOn w:val="a"/>
    <w:uiPriority w:val="34"/>
    <w:qFormat/>
    <w:rsid w:val="00254195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aini</cp:lastModifiedBy>
  <cp:revision>9</cp:revision>
  <dcterms:created xsi:type="dcterms:W3CDTF">2018-02-01T08:34:00Z</dcterms:created>
  <dcterms:modified xsi:type="dcterms:W3CDTF">2018-05-21T05:48:00Z</dcterms:modified>
</cp:coreProperties>
</file>